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12" w:rsidRPr="00001AAF" w:rsidRDefault="00C55212" w:rsidP="00B519B2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pacing w:val="-4"/>
          <w:sz w:val="24"/>
          <w:szCs w:val="24"/>
        </w:rPr>
      </w:pPr>
      <w:r w:rsidRPr="00001AAF">
        <w:rPr>
          <w:rFonts w:ascii="Times New Roman" w:hAnsi="Times New Roman"/>
          <w:spacing w:val="-4"/>
          <w:sz w:val="24"/>
          <w:szCs w:val="24"/>
        </w:rPr>
        <w:t>УТВЕРЖДАЮ</w:t>
      </w:r>
    </w:p>
    <w:p w:rsidR="00C55212" w:rsidRPr="00001AAF" w:rsidRDefault="00C55212" w:rsidP="00B519B2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pacing w:val="-4"/>
          <w:sz w:val="24"/>
          <w:szCs w:val="24"/>
        </w:rPr>
      </w:pPr>
      <w:r w:rsidRPr="00001AAF">
        <w:rPr>
          <w:rFonts w:ascii="Times New Roman" w:hAnsi="Times New Roman"/>
          <w:spacing w:val="-4"/>
          <w:sz w:val="24"/>
          <w:szCs w:val="24"/>
        </w:rPr>
        <w:t>Директор МО</w:t>
      </w:r>
      <w:r w:rsidR="002B2286" w:rsidRPr="00001AAF">
        <w:rPr>
          <w:rFonts w:ascii="Times New Roman" w:hAnsi="Times New Roman"/>
          <w:spacing w:val="-4"/>
          <w:sz w:val="24"/>
          <w:szCs w:val="24"/>
        </w:rPr>
        <w:t>А</w:t>
      </w:r>
      <w:r w:rsidRPr="00001AAF">
        <w:rPr>
          <w:rFonts w:ascii="Times New Roman" w:hAnsi="Times New Roman"/>
          <w:spacing w:val="-4"/>
          <w:sz w:val="24"/>
          <w:szCs w:val="24"/>
        </w:rPr>
        <w:t>У СОШ №</w:t>
      </w:r>
      <w:r w:rsidR="002B2286" w:rsidRPr="00001A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01AAF">
        <w:rPr>
          <w:rFonts w:ascii="Times New Roman" w:hAnsi="Times New Roman"/>
          <w:spacing w:val="-4"/>
          <w:sz w:val="24"/>
          <w:szCs w:val="24"/>
        </w:rPr>
        <w:t>4</w:t>
      </w:r>
    </w:p>
    <w:p w:rsidR="00C55212" w:rsidRPr="00001AAF" w:rsidRDefault="00C55212" w:rsidP="00B519B2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spacing w:val="-4"/>
          <w:sz w:val="24"/>
          <w:szCs w:val="24"/>
        </w:rPr>
      </w:pPr>
      <w:r w:rsidRPr="00001AAF">
        <w:rPr>
          <w:rFonts w:ascii="Times New Roman" w:hAnsi="Times New Roman"/>
          <w:spacing w:val="-4"/>
          <w:sz w:val="24"/>
          <w:szCs w:val="24"/>
        </w:rPr>
        <w:t>______________Л.Ю.</w:t>
      </w:r>
      <w:r w:rsidR="00001AAF" w:rsidRPr="00001A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01AAF">
        <w:rPr>
          <w:rFonts w:ascii="Times New Roman" w:hAnsi="Times New Roman"/>
          <w:spacing w:val="-4"/>
          <w:sz w:val="24"/>
          <w:szCs w:val="24"/>
        </w:rPr>
        <w:t>Юсупова</w:t>
      </w:r>
    </w:p>
    <w:p w:rsidR="00C55212" w:rsidRPr="00001AAF" w:rsidRDefault="00C55212" w:rsidP="00B519B2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</w:rPr>
      </w:pPr>
      <w:r w:rsidRPr="00001AAF">
        <w:rPr>
          <w:rFonts w:ascii="Times New Roman" w:hAnsi="Times New Roman"/>
          <w:bCs/>
          <w:sz w:val="24"/>
          <w:szCs w:val="24"/>
        </w:rPr>
        <w:t>П</w:t>
      </w:r>
      <w:r w:rsidR="00B519B2" w:rsidRPr="00001AAF">
        <w:rPr>
          <w:rFonts w:ascii="Times New Roman" w:hAnsi="Times New Roman"/>
          <w:bCs/>
          <w:sz w:val="24"/>
          <w:szCs w:val="24"/>
        </w:rPr>
        <w:t>р</w:t>
      </w:r>
      <w:r w:rsidR="00001AAF" w:rsidRPr="00001AAF">
        <w:rPr>
          <w:rFonts w:ascii="Times New Roman" w:hAnsi="Times New Roman"/>
          <w:bCs/>
          <w:sz w:val="24"/>
          <w:szCs w:val="24"/>
        </w:rPr>
        <w:t>иказ №____ от «__</w:t>
      </w:r>
      <w:proofErr w:type="gramStart"/>
      <w:r w:rsidR="00001AAF" w:rsidRPr="00001AAF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="00001AAF" w:rsidRPr="00001AAF">
        <w:rPr>
          <w:rFonts w:ascii="Times New Roman" w:hAnsi="Times New Roman"/>
          <w:bCs/>
          <w:sz w:val="24"/>
          <w:szCs w:val="24"/>
        </w:rPr>
        <w:t>________2022</w:t>
      </w:r>
      <w:r w:rsidRPr="00001AAF">
        <w:rPr>
          <w:rFonts w:ascii="Times New Roman" w:hAnsi="Times New Roman"/>
          <w:bCs/>
          <w:sz w:val="24"/>
          <w:szCs w:val="24"/>
        </w:rPr>
        <w:t>г.</w:t>
      </w:r>
    </w:p>
    <w:p w:rsidR="00C55212" w:rsidRPr="00001AAF" w:rsidRDefault="00C55212" w:rsidP="00C55212">
      <w:pPr>
        <w:shd w:val="clear" w:color="auto" w:fill="FFFFFF"/>
        <w:spacing w:before="274" w:after="0" w:line="240" w:lineRule="auto"/>
        <w:ind w:right="-3236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1B337D" w:rsidRPr="0088238A" w:rsidRDefault="001B337D" w:rsidP="001B337D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8238A"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4A1E1B" w:rsidRPr="0088238A" w:rsidRDefault="00D40081" w:rsidP="004A1E1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8238A">
        <w:rPr>
          <w:rFonts w:ascii="Times New Roman" w:hAnsi="Times New Roman"/>
          <w:b/>
          <w:sz w:val="32"/>
          <w:szCs w:val="32"/>
        </w:rPr>
        <w:t>п</w:t>
      </w:r>
      <w:r w:rsidR="001B337D" w:rsidRPr="0088238A">
        <w:rPr>
          <w:rFonts w:ascii="Times New Roman" w:hAnsi="Times New Roman"/>
          <w:b/>
          <w:sz w:val="32"/>
          <w:szCs w:val="32"/>
        </w:rPr>
        <w:t xml:space="preserve">о профилактике </w:t>
      </w:r>
      <w:r w:rsidR="004A1E1B" w:rsidRPr="0088238A">
        <w:rPr>
          <w:rFonts w:ascii="Times New Roman" w:hAnsi="Times New Roman"/>
          <w:b/>
          <w:sz w:val="32"/>
          <w:szCs w:val="32"/>
        </w:rPr>
        <w:t>аутоагрессивного</w:t>
      </w:r>
      <w:r w:rsidR="001B337D" w:rsidRPr="0088238A">
        <w:rPr>
          <w:rFonts w:ascii="Times New Roman" w:hAnsi="Times New Roman"/>
          <w:b/>
          <w:sz w:val="32"/>
          <w:szCs w:val="32"/>
        </w:rPr>
        <w:t xml:space="preserve"> </w:t>
      </w:r>
    </w:p>
    <w:p w:rsidR="001B337D" w:rsidRPr="0088238A" w:rsidRDefault="001B337D" w:rsidP="004A1E1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8238A">
        <w:rPr>
          <w:rFonts w:ascii="Times New Roman" w:hAnsi="Times New Roman"/>
          <w:b/>
          <w:sz w:val="32"/>
          <w:szCs w:val="32"/>
        </w:rPr>
        <w:t>поведения подростков</w:t>
      </w:r>
    </w:p>
    <w:p w:rsidR="001B337D" w:rsidRPr="0088238A" w:rsidRDefault="001B337D" w:rsidP="001B337D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8238A">
        <w:rPr>
          <w:rFonts w:ascii="Times New Roman" w:hAnsi="Times New Roman"/>
          <w:b/>
          <w:sz w:val="32"/>
          <w:szCs w:val="32"/>
        </w:rPr>
        <w:t>на 20</w:t>
      </w:r>
      <w:r w:rsidR="00001AAF" w:rsidRPr="0088238A">
        <w:rPr>
          <w:rFonts w:ascii="Times New Roman" w:hAnsi="Times New Roman"/>
          <w:b/>
          <w:sz w:val="32"/>
          <w:szCs w:val="32"/>
        </w:rPr>
        <w:t>22-23</w:t>
      </w:r>
      <w:r w:rsidRPr="0088238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B337D" w:rsidRPr="00001AAF" w:rsidRDefault="001B337D" w:rsidP="001B337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337D" w:rsidRPr="00001AAF" w:rsidRDefault="001B337D" w:rsidP="001B337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73651" w:rsidRPr="00001AAF" w:rsidRDefault="000C0AFA" w:rsidP="003D75A9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01AAF">
        <w:rPr>
          <w:b/>
        </w:rPr>
        <w:t>Цель</w:t>
      </w:r>
      <w:r w:rsidRPr="00001AAF">
        <w:t xml:space="preserve">: </w:t>
      </w:r>
      <w:r w:rsidR="00362B04" w:rsidRPr="00001AAF">
        <w:rPr>
          <w:color w:val="000000"/>
        </w:rPr>
        <w:t>обеспечение условий, способствующих 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001AAF" w:rsidRPr="00001AAF" w:rsidRDefault="00001AAF" w:rsidP="003D75A9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163F18" w:rsidRPr="00001AAF" w:rsidRDefault="0047593B" w:rsidP="003D75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1AAF">
        <w:rPr>
          <w:rFonts w:ascii="Times New Roman" w:hAnsi="Times New Roman"/>
          <w:b/>
          <w:sz w:val="24"/>
          <w:szCs w:val="24"/>
        </w:rPr>
        <w:t xml:space="preserve">Задачи </w:t>
      </w:r>
      <w:r w:rsidR="00163F18" w:rsidRPr="00001AAF">
        <w:rPr>
          <w:rFonts w:ascii="Times New Roman" w:hAnsi="Times New Roman"/>
          <w:b/>
          <w:sz w:val="24"/>
          <w:szCs w:val="24"/>
        </w:rPr>
        <w:t>профилактической работы:</w:t>
      </w:r>
    </w:p>
    <w:p w:rsidR="00001AAF" w:rsidRDefault="00163F18" w:rsidP="00001AA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AAF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детей, нуждающихся в </w:t>
      </w:r>
      <w:r w:rsidR="00001AAF" w:rsidRPr="00001AAF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незамедлительной помощи и защите;</w:t>
      </w:r>
    </w:p>
    <w:p w:rsidR="00001AAF" w:rsidRDefault="00001AAF" w:rsidP="00001AA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поиски наиболее эффективных способов их разрешения;</w:t>
      </w:r>
    </w:p>
    <w:p w:rsidR="00163F18" w:rsidRDefault="00001AAF" w:rsidP="00001AA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в разнообразных формах индивидуального сопровождения ребенка, направленного на преодоление проблем, возникающих у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в процессе обучения;</w:t>
      </w:r>
    </w:p>
    <w:p w:rsidR="00001AAF" w:rsidRDefault="00001AAF" w:rsidP="00001AA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сопровождение учащихся «группы риска».</w:t>
      </w:r>
    </w:p>
    <w:p w:rsidR="00001AAF" w:rsidRPr="00001AAF" w:rsidRDefault="00001AAF" w:rsidP="00001AAF">
      <w:pPr>
        <w:pStyle w:val="a3"/>
        <w:shd w:val="clear" w:color="auto" w:fill="FFFFFF"/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2018"/>
        <w:gridCol w:w="1701"/>
      </w:tblGrid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163F18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15028" w:rsidRPr="00001AAF" w:rsidTr="004063D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001AAF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A" w:rsidRPr="00001AAF" w:rsidRDefault="00A33CCA" w:rsidP="00A33CCA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</w:t>
            </w:r>
            <w:r w:rsidR="00222143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базы, повышен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профессиональной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163F18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77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163F18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8F7724" w:rsidP="00A33CCA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</w:t>
            </w:r>
            <w:r w:rsidR="00A925AF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учет</w:t>
            </w:r>
            <w:r w:rsidR="00D664A4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</w:t>
            </w:r>
            <w:r w:rsidR="00222143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«группы риска»</w:t>
            </w:r>
          </w:p>
          <w:p w:rsidR="00222143" w:rsidRPr="00001AAF" w:rsidRDefault="00222143" w:rsidP="00A33CCA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 классные руководители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A33CCA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банка данных учащихся и семей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22143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жеквартально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 классные руководители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DE7FCD" w:rsidP="00A33CCA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</w:t>
            </w:r>
            <w:r w:rsidR="00222143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игнальных карт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A33CC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063D5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A33CCA">
            <w:pPr>
              <w:tabs>
                <w:tab w:val="num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информационных материалов по профилактике и предотвращению </w:t>
            </w:r>
            <w:r w:rsidR="004427B7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деструктивного поведения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3D75A9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4063D5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A33CC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063D5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4063D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8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адаптации учащихся 1-х классов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678D1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Default="00A33CC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678D1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A33CCA" w:rsidRPr="00001AAF" w:rsidRDefault="00A33CC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адаптации учащихся 5-х классов к обучению в среднем звене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1069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="00A20E96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A" w:rsidRDefault="00A33CCA" w:rsidP="00A3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E678D1" w:rsidRPr="00001AAF" w:rsidRDefault="00A33CCA" w:rsidP="00A3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F3155B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  <w:r w:rsidR="001E45BD" w:rsidRPr="00001AAF">
              <w:rPr>
                <w:rFonts w:ascii="Times New Roman" w:hAnsi="Times New Roman"/>
                <w:sz w:val="24"/>
                <w:szCs w:val="24"/>
              </w:rPr>
              <w:t>психоэмоционального состояния</w:t>
            </w:r>
            <w:r w:rsidRPr="00001AAF">
              <w:rPr>
                <w:rFonts w:ascii="Times New Roman" w:hAnsi="Times New Roman"/>
                <w:sz w:val="24"/>
                <w:szCs w:val="24"/>
              </w:rPr>
              <w:t xml:space="preserve"> у учащихся</w:t>
            </w:r>
            <w:r w:rsidR="001E45BD" w:rsidRPr="00001AAF">
              <w:rPr>
                <w:rFonts w:ascii="Times New Roman" w:hAnsi="Times New Roman"/>
                <w:sz w:val="24"/>
                <w:szCs w:val="24"/>
              </w:rPr>
              <w:t xml:space="preserve"> (м. Балашова)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A" w:rsidRDefault="00A33CCA" w:rsidP="00A3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4063D5" w:rsidRPr="00001AAF" w:rsidRDefault="00A33CCA" w:rsidP="00A3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3104BF" w:rsidP="00412041">
            <w:pPr>
              <w:pStyle w:val="c4"/>
              <w:spacing w:before="0" w:beforeAutospacing="0" w:after="0" w:afterAutospacing="0" w:line="120" w:lineRule="atLeast"/>
              <w:ind w:firstLine="284"/>
              <w:jc w:val="both"/>
            </w:pPr>
            <w:r w:rsidRPr="00001AAF">
              <w:rPr>
                <w:rStyle w:val="c3"/>
              </w:rPr>
              <w:t>Диагностика состояния психического здоровья и особенностей пси</w:t>
            </w:r>
            <w:r w:rsidR="00A33CCA">
              <w:rPr>
                <w:rStyle w:val="c3"/>
              </w:rPr>
              <w:t>хического развития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AB283C" w:rsidP="003104BF">
            <w:pPr>
              <w:pStyle w:val="c4"/>
              <w:spacing w:before="0" w:beforeAutospacing="0" w:after="0" w:afterAutospacing="0" w:line="120" w:lineRule="atLeast"/>
              <w:jc w:val="center"/>
            </w:pPr>
            <w:r w:rsidRPr="00001AAF">
              <w:rPr>
                <w:rStyle w:val="c3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A33CCA" w:rsidP="003104B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3"/>
              </w:rPr>
              <w:t>п</w:t>
            </w:r>
            <w:r w:rsidR="003104BF" w:rsidRPr="00001AAF">
              <w:rPr>
                <w:rStyle w:val="c3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3104BF">
            <w:pPr>
              <w:pStyle w:val="c1"/>
              <w:shd w:val="clear" w:color="auto" w:fill="FFFFFF"/>
              <w:spacing w:before="0" w:beforeAutospacing="0" w:after="0" w:afterAutospacing="0" w:line="120" w:lineRule="atLeast"/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3104BF" w:rsidP="00412041">
            <w:pPr>
              <w:pStyle w:val="c4"/>
              <w:spacing w:before="0" w:beforeAutospacing="0" w:after="0" w:afterAutospacing="0" w:line="120" w:lineRule="atLeast"/>
              <w:ind w:firstLine="284"/>
              <w:jc w:val="both"/>
            </w:pPr>
            <w:r w:rsidRPr="00001AAF">
              <w:rPr>
                <w:rStyle w:val="c3"/>
              </w:rPr>
              <w:t>Выявление социально-неблагополучных семей. Организация обследования условий жизни детей из этих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3104BF" w:rsidP="003104BF">
            <w:pPr>
              <w:pStyle w:val="c1"/>
              <w:shd w:val="clear" w:color="auto" w:fill="FFFFFF"/>
              <w:spacing w:before="0" w:beforeAutospacing="0" w:after="0" w:afterAutospacing="0" w:line="120" w:lineRule="atLeast"/>
              <w:jc w:val="center"/>
            </w:pPr>
            <w:r w:rsidRPr="00001AAF">
              <w:rPr>
                <w:rStyle w:val="c3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A33CCA" w:rsidP="003104B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3"/>
              </w:rPr>
              <w:t>педагог-психолог</w:t>
            </w:r>
          </w:p>
          <w:p w:rsidR="003104BF" w:rsidRPr="00001AAF" w:rsidRDefault="00A33CCA" w:rsidP="003104B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3"/>
              </w:rPr>
              <w:t>социальный педагог</w:t>
            </w:r>
          </w:p>
          <w:p w:rsidR="003104BF" w:rsidRPr="00001AAF" w:rsidRDefault="003104BF" w:rsidP="003104BF">
            <w:pPr>
              <w:pStyle w:val="c4"/>
              <w:spacing w:before="0" w:beforeAutospacing="0" w:after="0" w:afterAutospacing="0" w:line="120" w:lineRule="atLeast"/>
              <w:jc w:val="center"/>
            </w:pPr>
            <w:r w:rsidRPr="00001AAF">
              <w:rPr>
                <w:rStyle w:val="c3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F" w:rsidRPr="00001AAF" w:rsidRDefault="003104BF">
            <w:pPr>
              <w:pStyle w:val="c1"/>
              <w:shd w:val="clear" w:color="auto" w:fill="FFFFFF"/>
              <w:spacing w:before="0" w:beforeAutospacing="0" w:after="0" w:afterAutospacing="0" w:line="120" w:lineRule="atLeast"/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D" w:rsidRPr="00001AAF" w:rsidRDefault="001E45BD" w:rsidP="00412041">
            <w:pPr>
              <w:tabs>
                <w:tab w:val="num" w:pos="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готовности</w:t>
            </w:r>
            <w:r w:rsidR="00F3155B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ОГЭ и ЕГЭ: </w:t>
            </w:r>
          </w:p>
          <w:p w:rsidR="001E45BD" w:rsidRPr="00001AAF" w:rsidRDefault="001E45BD" w:rsidP="0041204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3155B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«Эмоционал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ьная напряженность» В. Шумилов;</w:t>
            </w:r>
          </w:p>
          <w:p w:rsidR="00F3155B" w:rsidRPr="00001AAF" w:rsidRDefault="001E45BD" w:rsidP="0041204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3155B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«Готовность к ЕГЭ» М.Ю. Чибисова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F3155B" w:rsidP="00F3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A33CCA" w:rsidP="00F3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3155B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F3155B" w:rsidP="00F3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825824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r w:rsidR="00F3155B" w:rsidRPr="00001AAF">
              <w:rPr>
                <w:rFonts w:ascii="Times New Roman" w:hAnsi="Times New Roman"/>
                <w:sz w:val="24"/>
                <w:szCs w:val="24"/>
              </w:rPr>
              <w:t>компьютерной зависимости (м. Бальмонт)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F3155B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3155B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001AAF" w:rsidRDefault="00F3155B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7" w:rsidRPr="00001AAF" w:rsidRDefault="0010698A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7" w:rsidRPr="00001AAF" w:rsidRDefault="00815028" w:rsidP="00F0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7" w:rsidRPr="00001AAF" w:rsidRDefault="0088238A" w:rsidP="00F0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0698A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7" w:rsidRPr="00001AAF" w:rsidRDefault="00F024B7" w:rsidP="00F0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Всероссийского Дня правовой помощи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678D1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678D1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читель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Недели здоровья. Всемирного Дня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F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A925AF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ам. директора по ВР </w:t>
            </w:r>
          </w:p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детско-родитель</w:t>
            </w:r>
            <w:r w:rsidR="00542364">
              <w:rPr>
                <w:rFonts w:ascii="Times New Roman" w:hAnsi="Times New Roman"/>
                <w:sz w:val="24"/>
                <w:szCs w:val="24"/>
                <w:lang w:eastAsia="ru-RU"/>
              </w:rPr>
              <w:t>ских отношений: «Рисунок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678D1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063D5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3" w:rsidRPr="00001AAF" w:rsidRDefault="00222143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</w:t>
            </w:r>
            <w:r w:rsidR="0010698A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актических акций и мероприятий</w:t>
            </w: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«Подросток и Закон», «Скажи,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4" w:rsidRDefault="00AF3B47" w:rsidP="005423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Мероприятия, посвящен</w:t>
            </w:r>
            <w:r w:rsidR="00542364">
              <w:rPr>
                <w:rFonts w:ascii="Times New Roman" w:hAnsi="Times New Roman"/>
                <w:sz w:val="24"/>
                <w:szCs w:val="24"/>
              </w:rPr>
              <w:t>ные Международному дню счастья:</w:t>
            </w:r>
          </w:p>
          <w:p w:rsidR="00AF3B47" w:rsidRPr="00001AAF" w:rsidRDefault="00542364" w:rsidP="005423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B47" w:rsidRPr="00001AAF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815028" w:rsidRPr="00001AAF">
              <w:rPr>
                <w:rFonts w:ascii="Times New Roman" w:hAnsi="Times New Roman"/>
                <w:sz w:val="24"/>
                <w:szCs w:val="24"/>
              </w:rPr>
              <w:t>«</w:t>
            </w:r>
            <w:r w:rsidR="00AF3B47" w:rsidRPr="00001AAF">
              <w:rPr>
                <w:rFonts w:ascii="Times New Roman" w:hAnsi="Times New Roman"/>
                <w:sz w:val="24"/>
                <w:szCs w:val="24"/>
              </w:rPr>
              <w:t>Будь самим собой</w:t>
            </w:r>
            <w:r w:rsidR="00815028" w:rsidRPr="00001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7" w:rsidRPr="00001AAF" w:rsidRDefault="00AF3B47" w:rsidP="00AF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7" w:rsidRPr="00001AAF" w:rsidRDefault="0088238A" w:rsidP="00AF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AF3B4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</w:p>
          <w:p w:rsidR="00AF3B47" w:rsidRPr="00001AAF" w:rsidRDefault="00AF3B47" w:rsidP="00AF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психолог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7" w:rsidRPr="00001AAF" w:rsidRDefault="00AF3B47" w:rsidP="00AF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3D75A9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="00E678D1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классные руководители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 классные руководители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1204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</w:t>
            </w:r>
            <w:r w:rsidR="0010698A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акции, конкурсы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Регулирование взаимоотношений и конфликтных ситуаций среди обучающихся в общеобразовательном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дминистрация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классные руководители</w:t>
            </w:r>
          </w:p>
          <w:p w:rsidR="00E678D1" w:rsidRPr="00001AAF" w:rsidRDefault="00BE73F7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педагог-психолог 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Тренинговые занятия с учащимися</w:t>
            </w:r>
            <w:r w:rsidR="001E45BD" w:rsidRPr="00001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5B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«группы риска»</w:t>
            </w:r>
          </w:p>
          <w:p w:rsidR="00E678D1" w:rsidRPr="00001AAF" w:rsidRDefault="00E678D1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E73F7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1E45BD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детьми </w:t>
            </w: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«группы риска»</w:t>
            </w:r>
          </w:p>
          <w:p w:rsidR="00E678D1" w:rsidRPr="00001AAF" w:rsidRDefault="00E678D1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 классные руководители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542364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Распространение информации о работе Службы о</w:t>
            </w:r>
            <w:r w:rsidR="00542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бщероссийского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E7FCD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  <w:p w:rsidR="00DE7FCD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DE7FCD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542364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информационного стенда на тему:</w:t>
            </w:r>
            <w:r w:rsidR="00542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«Экзамены. Как снизить стресс»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E73F7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542364">
            <w:pPr>
              <w:spacing w:before="100" w:beforeAutospacing="1"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посещаемости</w:t>
            </w:r>
            <w:r w:rsidR="001E45BD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BE73F7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8" w:rsidRPr="00001AAF" w:rsidRDefault="00815028" w:rsidP="00542364">
            <w:pPr>
              <w:spacing w:before="100" w:beforeAutospacing="1"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Монитринг</w:t>
            </w:r>
            <w:proofErr w:type="spellEnd"/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соцсетей</w:t>
            </w:r>
            <w:proofErr w:type="spellEnd"/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8" w:rsidRPr="00001AAF" w:rsidRDefault="00815028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8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15028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8" w:rsidRPr="00001AAF" w:rsidRDefault="00815028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195416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Проведение спортивных семейных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195416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E73F7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D1" w:rsidRPr="00001AAF" w:rsidRDefault="00E678D1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6" w:rsidRPr="00001AAF" w:rsidRDefault="00195416" w:rsidP="0054236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Классные часы с учащимися на тему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6" w:rsidRPr="00001AAF" w:rsidRDefault="00195416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6" w:rsidRPr="00001AAF" w:rsidRDefault="0088238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10F1D"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6" w:rsidRPr="00001AAF" w:rsidRDefault="00195416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4063D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4" w:rsidRPr="00001AAF" w:rsidRDefault="001D6834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195416" w:rsidRPr="00001A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абота с родителями</w:t>
            </w: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4" w:rsidRPr="00001AAF" w:rsidRDefault="00542364" w:rsidP="0054236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собраний для родителей учащихся по вопросам возрастных особенностей учащихся, профилактики правонарушений среди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4" w:rsidRPr="00001AAF" w:rsidRDefault="00195416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</w:p>
          <w:p w:rsidR="00125A3E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педагог-психолог классные руководители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4" w:rsidRPr="00001AAF" w:rsidRDefault="001D683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E" w:rsidRPr="00001AAF" w:rsidRDefault="00125A3E" w:rsidP="0054236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="00DE7FCD"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психолого-педагогической</w:t>
            </w: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правовой помощи семьям, находящимся в трудной жизненной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E" w:rsidRPr="00001AAF" w:rsidRDefault="004063D5" w:rsidP="004063D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ектора по ВР</w:t>
            </w:r>
          </w:p>
          <w:p w:rsidR="00125A3E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3E" w:rsidRPr="00001AAF" w:rsidRDefault="00125A3E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A" w:rsidRPr="00001AAF" w:rsidRDefault="002E1AAA" w:rsidP="00542364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A" w:rsidRPr="00001AAF" w:rsidRDefault="002E1AA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соц.педагог</w:t>
            </w:r>
          </w:p>
          <w:p w:rsidR="0010698A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инспектор ПДН </w:t>
            </w:r>
          </w:p>
          <w:p w:rsidR="004063D5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2E1AAA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A" w:rsidRPr="00001AAF" w:rsidRDefault="002E1AA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A" w:rsidRPr="00001AAF" w:rsidRDefault="002E1AAA" w:rsidP="00542364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A" w:rsidRPr="00001AAF" w:rsidRDefault="002E1AA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</w:t>
            </w:r>
          </w:p>
          <w:p w:rsidR="002E1AAA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педагог-психолог</w:t>
            </w:r>
            <w:r w:rsidR="00542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A" w:rsidRPr="00001AAF" w:rsidRDefault="002E1AAA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4" w:rsidRPr="00001AAF" w:rsidRDefault="00542364" w:rsidP="00542364">
            <w:pPr>
              <w:tabs>
                <w:tab w:val="num" w:pos="0"/>
              </w:tabs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Просвещение родителей (законных представителей) по вопросам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профилактики суицидального поведения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F" w:rsidRPr="00001AAF" w:rsidRDefault="00542364" w:rsidP="0040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F" w:rsidRPr="00001AAF" w:rsidRDefault="00542364" w:rsidP="00A9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A925AF" w:rsidRPr="00001AAF" w:rsidRDefault="00A925AF" w:rsidP="00A9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F" w:rsidRPr="00001AAF" w:rsidRDefault="00A925AF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028" w:rsidRPr="00001AAF" w:rsidTr="004063D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педколлективом</w:t>
            </w: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815028" w:rsidP="005423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Распространение 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памяток для классных руководителей по профилактике суицида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815028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ам. директора по ВР.</w:t>
            </w:r>
          </w:p>
          <w:p w:rsidR="00010F1D" w:rsidRPr="00001AAF" w:rsidRDefault="004063D5" w:rsidP="008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</w:tcPr>
          <w:p w:rsidR="00815028" w:rsidRPr="00001AAF" w:rsidRDefault="00815028" w:rsidP="0054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Семинар для учителей ст. звена: «Профилактика физических, интеллектуальных и эмоциональных перегрузок обучающихся»</w:t>
            </w:r>
          </w:p>
        </w:tc>
        <w:tc>
          <w:tcPr>
            <w:tcW w:w="1701" w:type="dxa"/>
          </w:tcPr>
          <w:p w:rsidR="00815028" w:rsidRPr="00001AAF" w:rsidRDefault="00815028" w:rsidP="008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018" w:type="dxa"/>
          </w:tcPr>
          <w:p w:rsidR="00815028" w:rsidRPr="00001AAF" w:rsidRDefault="00542364" w:rsidP="008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15028" w:rsidRPr="00001AAF">
              <w:rPr>
                <w:rFonts w:ascii="Times New Roman" w:hAnsi="Times New Roman"/>
                <w:sz w:val="24"/>
                <w:szCs w:val="24"/>
              </w:rPr>
              <w:t>ам. директора по ВР,</w:t>
            </w:r>
          </w:p>
          <w:p w:rsidR="00815028" w:rsidRPr="00001AAF" w:rsidRDefault="00815028" w:rsidP="008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8" w:rsidRPr="00001AAF" w:rsidRDefault="00815028" w:rsidP="0081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28" w:rsidRPr="00001AAF" w:rsidTr="004063D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Профилактическая работа по снижению негативного влияния сети Интернет</w:t>
            </w: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54236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учащихся, находящихся в социальных группах и сайтах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54236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родительских собраний по формированию медиаграмотности и безопасному поведению детей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директора по ВР. </w:t>
            </w:r>
          </w:p>
          <w:p w:rsidR="00010F1D" w:rsidRPr="00001AAF" w:rsidRDefault="004063D5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028" w:rsidRPr="00001AAF" w:rsidTr="004063D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Взаимодействие с КДН и ЗП, структурами, ведомствами</w:t>
            </w:r>
          </w:p>
        </w:tc>
      </w:tr>
      <w:tr w:rsidR="00815028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54236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КДН и ЗП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D5" w:rsidRPr="00001AAF" w:rsidRDefault="00542364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4063D5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ам. директора по ВР. </w:t>
            </w:r>
          </w:p>
          <w:p w:rsidR="00010F1D" w:rsidRPr="00001AAF" w:rsidRDefault="004063D5" w:rsidP="0040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  <w:r w:rsidR="00010F1D"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01AAF" w:rsidRDefault="00010F1D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840" w:rsidRPr="00001AAF" w:rsidTr="00001A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0" w:rsidRPr="00001AAF" w:rsidRDefault="008D1840" w:rsidP="0054236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r w:rsidR="00973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заинтересованными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структурами и </w:t>
            </w:r>
            <w:r w:rsidR="00973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отвечающими за воспитание, образование и здоровье детей и подростков, формирование </w:t>
            </w:r>
            <w:r w:rsidR="00973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ответственной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сознательной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0" w:rsidRPr="00001AAF" w:rsidRDefault="008D1840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D" w:rsidRPr="00001AAF" w:rsidRDefault="009736DD" w:rsidP="0097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ам. директора по ВР. </w:t>
            </w:r>
          </w:p>
          <w:p w:rsidR="008D1840" w:rsidRDefault="009736DD" w:rsidP="0097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 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0" w:rsidRPr="00001AAF" w:rsidRDefault="008D1840" w:rsidP="0040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6A24" w:rsidRPr="00001AAF" w:rsidRDefault="003C6A24" w:rsidP="000928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55B" w:rsidRPr="00001AAF" w:rsidRDefault="00F3155B" w:rsidP="000928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5A3E" w:rsidRPr="00001AAF" w:rsidRDefault="00125A3E" w:rsidP="000928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25A3E" w:rsidRPr="00001AAF" w:rsidSect="002B0C5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0605"/>
    <w:multiLevelType w:val="multilevel"/>
    <w:tmpl w:val="4EE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62120"/>
    <w:multiLevelType w:val="hybridMultilevel"/>
    <w:tmpl w:val="E742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960"/>
    <w:multiLevelType w:val="hybridMultilevel"/>
    <w:tmpl w:val="31A29B6A"/>
    <w:lvl w:ilvl="0" w:tplc="C76CF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51B4"/>
    <w:multiLevelType w:val="hybridMultilevel"/>
    <w:tmpl w:val="31A29B6A"/>
    <w:lvl w:ilvl="0" w:tplc="C76CF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8"/>
    <w:rsid w:val="000000A8"/>
    <w:rsid w:val="00001AAF"/>
    <w:rsid w:val="00010F1D"/>
    <w:rsid w:val="00024745"/>
    <w:rsid w:val="000928CB"/>
    <w:rsid w:val="000C0AFA"/>
    <w:rsid w:val="0010698A"/>
    <w:rsid w:val="00111EC1"/>
    <w:rsid w:val="00125A3E"/>
    <w:rsid w:val="00163F18"/>
    <w:rsid w:val="00195416"/>
    <w:rsid w:val="001B337D"/>
    <w:rsid w:val="001B6C42"/>
    <w:rsid w:val="001D6834"/>
    <w:rsid w:val="001E45BD"/>
    <w:rsid w:val="00204DC2"/>
    <w:rsid w:val="00222143"/>
    <w:rsid w:val="002B0C5F"/>
    <w:rsid w:val="002B2286"/>
    <w:rsid w:val="002E1AAA"/>
    <w:rsid w:val="003104BF"/>
    <w:rsid w:val="00362B04"/>
    <w:rsid w:val="003A41A0"/>
    <w:rsid w:val="003B2AD3"/>
    <w:rsid w:val="003C6A24"/>
    <w:rsid w:val="003D75A9"/>
    <w:rsid w:val="003F5B37"/>
    <w:rsid w:val="004063D5"/>
    <w:rsid w:val="00412041"/>
    <w:rsid w:val="004427B7"/>
    <w:rsid w:val="00473651"/>
    <w:rsid w:val="0047593B"/>
    <w:rsid w:val="004A1E1B"/>
    <w:rsid w:val="00542364"/>
    <w:rsid w:val="005D7AA1"/>
    <w:rsid w:val="006239E3"/>
    <w:rsid w:val="006656A7"/>
    <w:rsid w:val="00667D5D"/>
    <w:rsid w:val="006928C3"/>
    <w:rsid w:val="006A60F8"/>
    <w:rsid w:val="006B035E"/>
    <w:rsid w:val="006B2F6C"/>
    <w:rsid w:val="00815028"/>
    <w:rsid w:val="00825824"/>
    <w:rsid w:val="0084193B"/>
    <w:rsid w:val="0088238A"/>
    <w:rsid w:val="00894FF3"/>
    <w:rsid w:val="008D1840"/>
    <w:rsid w:val="008F7724"/>
    <w:rsid w:val="0090407C"/>
    <w:rsid w:val="009736DD"/>
    <w:rsid w:val="009F3C01"/>
    <w:rsid w:val="00A20E96"/>
    <w:rsid w:val="00A33CCA"/>
    <w:rsid w:val="00A925AF"/>
    <w:rsid w:val="00AB283C"/>
    <w:rsid w:val="00AC56CF"/>
    <w:rsid w:val="00AE5CAF"/>
    <w:rsid w:val="00AF3B47"/>
    <w:rsid w:val="00B011B8"/>
    <w:rsid w:val="00B16270"/>
    <w:rsid w:val="00B519B2"/>
    <w:rsid w:val="00BE73F7"/>
    <w:rsid w:val="00C55212"/>
    <w:rsid w:val="00C83364"/>
    <w:rsid w:val="00C94DAF"/>
    <w:rsid w:val="00CB1483"/>
    <w:rsid w:val="00D100AC"/>
    <w:rsid w:val="00D26CF1"/>
    <w:rsid w:val="00D40081"/>
    <w:rsid w:val="00D664A4"/>
    <w:rsid w:val="00D66E49"/>
    <w:rsid w:val="00DA3930"/>
    <w:rsid w:val="00DD60C4"/>
    <w:rsid w:val="00DE7FCD"/>
    <w:rsid w:val="00E678D1"/>
    <w:rsid w:val="00EF4A99"/>
    <w:rsid w:val="00F024B7"/>
    <w:rsid w:val="00F3155B"/>
    <w:rsid w:val="00F331A6"/>
    <w:rsid w:val="00FA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3C1C-C649-485E-95C4-96F7700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3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3F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a6">
    <w:name w:val="Название Знак"/>
    <w:basedOn w:val="a0"/>
    <w:link w:val="a5"/>
    <w:rsid w:val="00163F18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081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310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104BF"/>
  </w:style>
  <w:style w:type="paragraph" w:customStyle="1" w:styleId="c1">
    <w:name w:val="c1"/>
    <w:basedOn w:val="a"/>
    <w:rsid w:val="00310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2021-09-02T06:53:00Z</cp:lastPrinted>
  <dcterms:created xsi:type="dcterms:W3CDTF">2018-10-01T11:43:00Z</dcterms:created>
  <dcterms:modified xsi:type="dcterms:W3CDTF">2022-09-15T09:07:00Z</dcterms:modified>
</cp:coreProperties>
</file>